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2F" w:rsidRPr="00DB487C" w:rsidRDefault="00CD782F" w:rsidP="00436255">
      <w:pPr>
        <w:pStyle w:val="Tekstpodstawowy"/>
        <w:rPr>
          <w:rFonts w:ascii="Arial" w:hAnsi="Arial" w:cs="Arial"/>
          <w:sz w:val="20"/>
          <w:szCs w:val="20"/>
        </w:rPr>
      </w:pPr>
    </w:p>
    <w:p w:rsidR="00EF5675" w:rsidRPr="00BF4384" w:rsidRDefault="00783174" w:rsidP="00EF5675">
      <w:pPr>
        <w:spacing w:before="120" w:after="120"/>
        <w:jc w:val="center"/>
        <w:rPr>
          <w:rFonts w:cs="Arial"/>
          <w:b/>
          <w:sz w:val="32"/>
          <w:szCs w:val="32"/>
        </w:rPr>
      </w:pPr>
      <w:r w:rsidRPr="00BF4384">
        <w:rPr>
          <w:rFonts w:cs="Arial"/>
          <w:b/>
          <w:sz w:val="32"/>
          <w:szCs w:val="32"/>
        </w:rPr>
        <w:t>FORMULARZ REKRUTACYJNY</w:t>
      </w:r>
      <w:r w:rsidR="00EF5675" w:rsidRPr="00BF4384">
        <w:rPr>
          <w:rFonts w:cs="Arial"/>
          <w:b/>
          <w:sz w:val="32"/>
          <w:szCs w:val="32"/>
        </w:rPr>
        <w:t xml:space="preserve"> UCZESTNIKA PROJ</w:t>
      </w:r>
      <w:r w:rsidR="008E4B02">
        <w:rPr>
          <w:rFonts w:cs="Arial"/>
          <w:b/>
          <w:sz w:val="32"/>
          <w:szCs w:val="32"/>
        </w:rPr>
        <w:t>EK</w:t>
      </w:r>
      <w:bookmarkStart w:id="0" w:name="_GoBack"/>
      <w:bookmarkEnd w:id="0"/>
      <w:r w:rsidR="00EF5675" w:rsidRPr="00BF4384">
        <w:rPr>
          <w:rFonts w:cs="Arial"/>
          <w:b/>
          <w:sz w:val="32"/>
          <w:szCs w:val="32"/>
        </w:rPr>
        <w:t>TU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0"/>
        <w:gridCol w:w="5530"/>
      </w:tblGrid>
      <w:tr w:rsidR="00783174" w:rsidTr="00BF4384">
        <w:tc>
          <w:tcPr>
            <w:tcW w:w="4530" w:type="dxa"/>
            <w:shd w:val="clear" w:color="auto" w:fill="D9D9D9" w:themeFill="background1" w:themeFillShade="D9"/>
          </w:tcPr>
          <w:p w:rsidR="00783174" w:rsidRDefault="00783174" w:rsidP="00EF5675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Beneficjent/Realizator projektu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783174" w:rsidRDefault="00783174" w:rsidP="00EF5675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Gmina Pełczyce/Miejsko-Gminny Żłobek</w:t>
            </w:r>
          </w:p>
        </w:tc>
      </w:tr>
      <w:tr w:rsidR="00783174" w:rsidTr="00BF4384">
        <w:tc>
          <w:tcPr>
            <w:tcW w:w="4530" w:type="dxa"/>
            <w:shd w:val="clear" w:color="auto" w:fill="D9D9D9" w:themeFill="background1" w:themeFillShade="D9"/>
          </w:tcPr>
          <w:p w:rsidR="00783174" w:rsidRDefault="00783174" w:rsidP="00EF5675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Tytuł projektu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783174" w:rsidRDefault="00783174" w:rsidP="00EF5675">
            <w:pPr>
              <w:spacing w:before="120" w:after="120"/>
              <w:jc w:val="center"/>
              <w:rPr>
                <w:rFonts w:cs="Arial"/>
                <w:b/>
              </w:rPr>
            </w:pPr>
            <w:r w:rsidRPr="00EF5675">
              <w:rPr>
                <w:rFonts w:cs="Arial"/>
              </w:rPr>
              <w:t>”</w:t>
            </w:r>
            <w:r w:rsidRPr="00EF5675">
              <w:rPr>
                <w:rFonts w:cs="Arial"/>
                <w:b/>
              </w:rPr>
              <w:t>Poprawa dostępności sieci żłobków poprzez stworzenia miejsca opieki nad dziećmi w Pełczycach”</w:t>
            </w:r>
          </w:p>
        </w:tc>
      </w:tr>
      <w:tr w:rsidR="00783174" w:rsidTr="00BF4384">
        <w:tc>
          <w:tcPr>
            <w:tcW w:w="4530" w:type="dxa"/>
            <w:shd w:val="clear" w:color="auto" w:fill="D9D9D9" w:themeFill="background1" w:themeFillShade="D9"/>
          </w:tcPr>
          <w:p w:rsidR="00783174" w:rsidRDefault="00783174" w:rsidP="00EF5675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Nr projektu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783174" w:rsidRDefault="00783174" w:rsidP="00EF5675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RPZP.06.07.00-32-K002/16-00</w:t>
            </w:r>
          </w:p>
        </w:tc>
      </w:tr>
    </w:tbl>
    <w:p w:rsidR="00783174" w:rsidRDefault="00783174" w:rsidP="00EF5675">
      <w:pPr>
        <w:spacing w:before="120" w:after="120"/>
        <w:jc w:val="center"/>
        <w:rPr>
          <w:rFonts w:cs="Arial"/>
          <w:b/>
          <w:sz w:val="20"/>
        </w:rPr>
      </w:pPr>
    </w:p>
    <w:p w:rsidR="00EF5675" w:rsidRPr="00BF4384" w:rsidRDefault="00EF5675" w:rsidP="006D0928">
      <w:pPr>
        <w:spacing w:before="120" w:after="120"/>
        <w:rPr>
          <w:rFonts w:cs="Arial"/>
          <w:sz w:val="28"/>
          <w:szCs w:val="28"/>
        </w:rPr>
      </w:pPr>
      <w:r w:rsidRPr="00BF4384">
        <w:rPr>
          <w:rFonts w:cs="Arial"/>
          <w:sz w:val="28"/>
          <w:szCs w:val="28"/>
        </w:rPr>
        <w:t>W związku z przystąpieniem do projektu  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275"/>
        <w:gridCol w:w="5128"/>
      </w:tblGrid>
      <w:tr w:rsidR="00CD3152" w:rsidRPr="00C74ADB" w:rsidTr="00BF4384">
        <w:tc>
          <w:tcPr>
            <w:tcW w:w="657" w:type="dxa"/>
          </w:tcPr>
          <w:p w:rsidR="00CD3152" w:rsidRPr="00C74ADB" w:rsidRDefault="00CD3152" w:rsidP="00CD3152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C74ADB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275" w:type="dxa"/>
          </w:tcPr>
          <w:p w:rsidR="00CD3152" w:rsidRPr="00C74ADB" w:rsidRDefault="00CD3152" w:rsidP="00CD3152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C74ADB">
              <w:rPr>
                <w:rFonts w:cs="Arial"/>
                <w:b/>
                <w:sz w:val="20"/>
              </w:rPr>
              <w:t>Nazwa</w:t>
            </w:r>
          </w:p>
        </w:tc>
        <w:tc>
          <w:tcPr>
            <w:tcW w:w="5128" w:type="dxa"/>
          </w:tcPr>
          <w:p w:rsidR="00CD3152" w:rsidRPr="00C74ADB" w:rsidRDefault="00CD3152" w:rsidP="00CD3152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Dane osoby wypełniającej</w:t>
            </w: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Kraj</w:t>
            </w:r>
          </w:p>
        </w:tc>
        <w:tc>
          <w:tcPr>
            <w:tcW w:w="5128" w:type="dxa"/>
          </w:tcPr>
          <w:p w:rsidR="00CD3152" w:rsidRPr="00C74ADB" w:rsidRDefault="006A5B3F" w:rsidP="006A5B3F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Polska</w:t>
            </w: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2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Rodzaj uczestnika</w:t>
            </w:r>
          </w:p>
        </w:tc>
        <w:tc>
          <w:tcPr>
            <w:tcW w:w="5128" w:type="dxa"/>
          </w:tcPr>
          <w:p w:rsidR="00CD3152" w:rsidRPr="00C74ADB" w:rsidRDefault="00EF5675" w:rsidP="00EF5675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indywidulany</w:t>
            </w: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783174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Imię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1B579B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Nazwisko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1B579B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PESEL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1B579B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Płeć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1B579B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Wiek w chwili przystąpienia do projektu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1B579B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Wykształcenie</w:t>
            </w:r>
            <w:r w:rsidR="00783174">
              <w:rPr>
                <w:rFonts w:cs="Arial"/>
                <w:sz w:val="20"/>
              </w:rPr>
              <w:t xml:space="preserve"> (ukończona szkoła)</w:t>
            </w:r>
          </w:p>
        </w:tc>
        <w:tc>
          <w:tcPr>
            <w:tcW w:w="5128" w:type="dxa"/>
          </w:tcPr>
          <w:p w:rsidR="00CD3152" w:rsidRPr="00BF4384" w:rsidRDefault="001A01C6" w:rsidP="00BF4384">
            <w:pPr>
              <w:pStyle w:val="Akapitzlist"/>
              <w:numPr>
                <w:ilvl w:val="0"/>
                <w:numId w:val="9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niższe niż podstawowe</w:t>
            </w:r>
          </w:p>
          <w:p w:rsidR="001A01C6" w:rsidRPr="00BF4384" w:rsidRDefault="001A01C6" w:rsidP="00BF4384">
            <w:pPr>
              <w:pStyle w:val="Akapitzlist"/>
              <w:numPr>
                <w:ilvl w:val="0"/>
                <w:numId w:val="9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podstawowe</w:t>
            </w:r>
          </w:p>
          <w:p w:rsidR="001A01C6" w:rsidRPr="00BF4384" w:rsidRDefault="001A01C6" w:rsidP="00BF4384">
            <w:pPr>
              <w:pStyle w:val="Akapitzlist"/>
              <w:numPr>
                <w:ilvl w:val="0"/>
                <w:numId w:val="9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gimnazjalne</w:t>
            </w:r>
          </w:p>
          <w:p w:rsidR="001A01C6" w:rsidRPr="00BF4384" w:rsidRDefault="001A01C6" w:rsidP="00BF4384">
            <w:pPr>
              <w:pStyle w:val="Akapitzlist"/>
              <w:numPr>
                <w:ilvl w:val="0"/>
                <w:numId w:val="9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ponadgimnazjalne</w:t>
            </w:r>
          </w:p>
          <w:p w:rsidR="001A01C6" w:rsidRPr="00BF4384" w:rsidRDefault="001A01C6" w:rsidP="00BF4384">
            <w:pPr>
              <w:pStyle w:val="Akapitzlist"/>
              <w:numPr>
                <w:ilvl w:val="0"/>
                <w:numId w:val="9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szkoły policealne</w:t>
            </w:r>
          </w:p>
          <w:p w:rsidR="001A01C6" w:rsidRPr="00BF4384" w:rsidRDefault="001A01C6" w:rsidP="00BF4384">
            <w:pPr>
              <w:pStyle w:val="Akapitzlist"/>
              <w:numPr>
                <w:ilvl w:val="0"/>
                <w:numId w:val="9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wyższe</w:t>
            </w: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1B579B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Województwo</w:t>
            </w:r>
          </w:p>
        </w:tc>
        <w:tc>
          <w:tcPr>
            <w:tcW w:w="5128" w:type="dxa"/>
          </w:tcPr>
          <w:p w:rsidR="00CD3152" w:rsidRPr="00C74ADB" w:rsidRDefault="0047257F" w:rsidP="0047257F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zachodniopomorskie</w:t>
            </w: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0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Powiat</w:t>
            </w:r>
          </w:p>
        </w:tc>
        <w:tc>
          <w:tcPr>
            <w:tcW w:w="5128" w:type="dxa"/>
          </w:tcPr>
          <w:p w:rsidR="00CD3152" w:rsidRPr="00C74ADB" w:rsidRDefault="006A5B3F" w:rsidP="006A5B3F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choszczeński</w:t>
            </w: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1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 xml:space="preserve">Gmina </w:t>
            </w:r>
          </w:p>
        </w:tc>
        <w:tc>
          <w:tcPr>
            <w:tcW w:w="5128" w:type="dxa"/>
          </w:tcPr>
          <w:p w:rsidR="00CD3152" w:rsidRPr="00C74ADB" w:rsidRDefault="0047257F" w:rsidP="006A5B3F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Pełczyce</w:t>
            </w: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2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Miejscowość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3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Ulica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4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Nr budynku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5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Nr lokalu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6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Kod pocztowy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7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CD3152" w:rsidRPr="001A01C6" w:rsidRDefault="00CD3152" w:rsidP="00F50FE7">
            <w:pPr>
              <w:spacing w:before="20" w:after="20"/>
              <w:rPr>
                <w:rFonts w:cs="Arial"/>
                <w:sz w:val="20"/>
                <w:highlight w:val="lightGray"/>
              </w:rPr>
            </w:pPr>
            <w:r w:rsidRPr="001A01C6">
              <w:rPr>
                <w:rFonts w:cs="Arial"/>
                <w:sz w:val="20"/>
                <w:highlight w:val="lightGray"/>
              </w:rPr>
              <w:t>Obszar wg stopnia urbanizacji (DEGURBA)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CD3152" w:rsidRPr="001A01C6" w:rsidRDefault="00CD3152" w:rsidP="00EF5675">
            <w:pPr>
              <w:spacing w:before="20" w:after="20"/>
              <w:jc w:val="center"/>
              <w:rPr>
                <w:rFonts w:cs="Arial"/>
                <w:sz w:val="28"/>
                <w:szCs w:val="28"/>
                <w:highlight w:val="lightGray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1</w:t>
            </w:r>
            <w:r w:rsidR="001B579B">
              <w:rPr>
                <w:rFonts w:cs="Arial"/>
                <w:sz w:val="20"/>
              </w:rPr>
              <w:t>8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Telefon kontaktowy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1B579B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Adres e-mail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lastRenderedPageBreak/>
              <w:t>2</w:t>
            </w:r>
            <w:r w:rsidR="001B579B">
              <w:rPr>
                <w:rFonts w:cs="Arial"/>
                <w:sz w:val="20"/>
              </w:rPr>
              <w:t>0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Data rozpoczęcia udziału w projekcie</w:t>
            </w:r>
            <w:r w:rsidR="002F140D">
              <w:rPr>
                <w:rFonts w:cs="Arial"/>
                <w:sz w:val="20"/>
              </w:rPr>
              <w:t xml:space="preserve"> – </w:t>
            </w:r>
            <w:r w:rsidR="002F140D" w:rsidRPr="002F140D">
              <w:rPr>
                <w:rFonts w:cs="Arial"/>
                <w:b/>
                <w:i/>
                <w:sz w:val="20"/>
              </w:rPr>
              <w:t>data przyjęcia dziecka do żłobka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2</w:t>
            </w:r>
            <w:r w:rsidR="001B579B">
              <w:rPr>
                <w:rFonts w:cs="Arial"/>
                <w:sz w:val="20"/>
              </w:rPr>
              <w:t>1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Data zakończenia udziału w projekcie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CD3152" w:rsidRPr="00C74ADB" w:rsidRDefault="00CD3152" w:rsidP="002F140D">
            <w:pPr>
              <w:spacing w:before="20" w:after="20"/>
              <w:jc w:val="center"/>
              <w:rPr>
                <w:rFonts w:cs="Arial"/>
                <w:sz w:val="20"/>
              </w:rPr>
            </w:pPr>
          </w:p>
        </w:tc>
      </w:tr>
      <w:tr w:rsidR="00CB2138" w:rsidRPr="00C74ADB" w:rsidTr="00BF4384">
        <w:trPr>
          <w:trHeight w:val="996"/>
        </w:trPr>
        <w:tc>
          <w:tcPr>
            <w:tcW w:w="657" w:type="dxa"/>
            <w:vMerge w:val="restart"/>
          </w:tcPr>
          <w:p w:rsidR="008F7F52" w:rsidRDefault="001B579B" w:rsidP="00CB2138">
            <w:pPr>
              <w:spacing w:before="0" w:line="240" w:lineRule="auto"/>
            </w:pPr>
            <w:r>
              <w:t xml:space="preserve"> </w:t>
            </w: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CB2138" w:rsidRPr="00CB2138" w:rsidRDefault="00CB2138" w:rsidP="00CB2138">
            <w:pPr>
              <w:spacing w:before="0" w:line="240" w:lineRule="auto"/>
            </w:pPr>
            <w:r w:rsidRPr="00CB2138">
              <w:t>2</w:t>
            </w:r>
            <w:r w:rsidR="001B579B">
              <w:t>2</w:t>
            </w:r>
          </w:p>
        </w:tc>
        <w:tc>
          <w:tcPr>
            <w:tcW w:w="4275" w:type="dxa"/>
            <w:vMerge w:val="restart"/>
          </w:tcPr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8F7F52" w:rsidRDefault="008F7F52" w:rsidP="00CB2138">
            <w:pPr>
              <w:spacing w:before="0" w:line="240" w:lineRule="auto"/>
            </w:pPr>
          </w:p>
          <w:p w:rsidR="00CB2138" w:rsidRPr="00CB2138" w:rsidRDefault="00CB2138" w:rsidP="00CB2138">
            <w:pPr>
              <w:spacing w:before="0" w:line="240" w:lineRule="auto"/>
            </w:pPr>
            <w:r w:rsidRPr="00CB2138">
              <w:t>Status osoby na rynku pracy w chwili przystąpienia do projektu – zaznaczyć właściwe</w:t>
            </w:r>
          </w:p>
        </w:tc>
        <w:tc>
          <w:tcPr>
            <w:tcW w:w="5128" w:type="dxa"/>
          </w:tcPr>
          <w:p w:rsidR="00CB2138" w:rsidRPr="00CB2138" w:rsidRDefault="00CB2138" w:rsidP="00BF4384">
            <w:pPr>
              <w:pStyle w:val="Akapitzlist"/>
              <w:numPr>
                <w:ilvl w:val="0"/>
                <w:numId w:val="5"/>
              </w:numPr>
              <w:spacing w:before="0" w:line="240" w:lineRule="auto"/>
            </w:pPr>
            <w:r w:rsidRPr="00BF4384">
              <w:rPr>
                <w:b/>
              </w:rPr>
              <w:t xml:space="preserve"> osoba bezrobotna niezrejestrowana w urzędzie pracy</w:t>
            </w:r>
            <w:r w:rsidRPr="00CB2138">
              <w:t>, w tym:</w:t>
            </w:r>
          </w:p>
          <w:p w:rsidR="00CB2138" w:rsidRPr="00CB2138" w:rsidRDefault="00CB2138" w:rsidP="00BF4384">
            <w:pPr>
              <w:pStyle w:val="Akapitzlist"/>
              <w:numPr>
                <w:ilvl w:val="0"/>
                <w:numId w:val="5"/>
              </w:numPr>
              <w:spacing w:before="0" w:line="240" w:lineRule="auto"/>
            </w:pPr>
            <w:r w:rsidRPr="00CB2138">
              <w:t xml:space="preserve">długotrwale bezrobotna </w:t>
            </w:r>
          </w:p>
          <w:p w:rsidR="00CB2138" w:rsidRDefault="00CB2138" w:rsidP="00BF4384">
            <w:pPr>
              <w:pStyle w:val="Akapitzlist"/>
              <w:numPr>
                <w:ilvl w:val="0"/>
                <w:numId w:val="5"/>
              </w:numPr>
              <w:spacing w:before="0" w:line="240" w:lineRule="auto"/>
            </w:pPr>
            <w:r w:rsidRPr="00CB2138">
              <w:t>inne</w:t>
            </w:r>
          </w:p>
          <w:p w:rsidR="00BF4384" w:rsidRPr="00CB2138" w:rsidRDefault="00BF4384" w:rsidP="00BF4384">
            <w:pPr>
              <w:pStyle w:val="Akapitzlist"/>
              <w:spacing w:before="0" w:line="240" w:lineRule="auto"/>
            </w:pPr>
          </w:p>
        </w:tc>
      </w:tr>
      <w:tr w:rsidR="00CB2138" w:rsidRPr="00C74ADB" w:rsidTr="00BF4384">
        <w:trPr>
          <w:trHeight w:val="984"/>
        </w:trPr>
        <w:tc>
          <w:tcPr>
            <w:tcW w:w="657" w:type="dxa"/>
            <w:vMerge/>
          </w:tcPr>
          <w:p w:rsidR="00CB2138" w:rsidRPr="00CB2138" w:rsidRDefault="00CB2138" w:rsidP="00CB2138">
            <w:pPr>
              <w:spacing w:before="0" w:line="240" w:lineRule="auto"/>
            </w:pPr>
          </w:p>
        </w:tc>
        <w:tc>
          <w:tcPr>
            <w:tcW w:w="4275" w:type="dxa"/>
            <w:vMerge/>
          </w:tcPr>
          <w:p w:rsidR="00CB2138" w:rsidRPr="00CB2138" w:rsidRDefault="00CB2138" w:rsidP="00CB2138">
            <w:pPr>
              <w:spacing w:before="0" w:line="240" w:lineRule="auto"/>
            </w:pPr>
          </w:p>
        </w:tc>
        <w:tc>
          <w:tcPr>
            <w:tcW w:w="5128" w:type="dxa"/>
          </w:tcPr>
          <w:p w:rsidR="00CB2138" w:rsidRDefault="00CB2138" w:rsidP="00BF4384">
            <w:pPr>
              <w:pStyle w:val="Akapitzlist"/>
              <w:numPr>
                <w:ilvl w:val="0"/>
                <w:numId w:val="5"/>
              </w:numPr>
              <w:spacing w:before="0" w:line="240" w:lineRule="auto"/>
            </w:pPr>
            <w:r w:rsidRPr="00BF4384">
              <w:rPr>
                <w:b/>
              </w:rPr>
              <w:t>osoba bezrobotna zarejestrowana w urzędzie pracy</w:t>
            </w:r>
            <w:r>
              <w:t>, w tym:</w:t>
            </w:r>
          </w:p>
          <w:p w:rsidR="00CB2138" w:rsidRDefault="00CB2138" w:rsidP="00BF4384">
            <w:pPr>
              <w:pStyle w:val="Akapitzlist"/>
              <w:numPr>
                <w:ilvl w:val="0"/>
                <w:numId w:val="5"/>
              </w:numPr>
              <w:spacing w:before="0" w:line="240" w:lineRule="auto"/>
            </w:pPr>
            <w:r>
              <w:t>osoba długotrwale bezrobotna</w:t>
            </w:r>
          </w:p>
          <w:p w:rsidR="00CB2138" w:rsidRDefault="00CB2138" w:rsidP="00BF4384">
            <w:pPr>
              <w:pStyle w:val="Akapitzlist"/>
              <w:numPr>
                <w:ilvl w:val="0"/>
                <w:numId w:val="5"/>
              </w:numPr>
              <w:spacing w:before="0" w:line="240" w:lineRule="auto"/>
            </w:pPr>
            <w:r>
              <w:t>inne</w:t>
            </w:r>
            <w:r w:rsidRPr="00CB2138">
              <w:t xml:space="preserve"> </w:t>
            </w:r>
          </w:p>
          <w:p w:rsidR="00BF4384" w:rsidRPr="00CB2138" w:rsidRDefault="00BF4384" w:rsidP="00BF4384">
            <w:pPr>
              <w:pStyle w:val="Akapitzlist"/>
              <w:spacing w:before="0" w:line="240" w:lineRule="auto"/>
            </w:pPr>
          </w:p>
        </w:tc>
      </w:tr>
      <w:tr w:rsidR="00CB2138" w:rsidRPr="00C74ADB" w:rsidTr="00BF4384">
        <w:trPr>
          <w:trHeight w:val="2052"/>
        </w:trPr>
        <w:tc>
          <w:tcPr>
            <w:tcW w:w="657" w:type="dxa"/>
            <w:vMerge/>
          </w:tcPr>
          <w:p w:rsidR="00CB2138" w:rsidRPr="00CB2138" w:rsidRDefault="00CB2138" w:rsidP="00CB2138">
            <w:pPr>
              <w:spacing w:before="0" w:line="240" w:lineRule="auto"/>
            </w:pPr>
          </w:p>
        </w:tc>
        <w:tc>
          <w:tcPr>
            <w:tcW w:w="4275" w:type="dxa"/>
            <w:vMerge/>
          </w:tcPr>
          <w:p w:rsidR="00CB2138" w:rsidRPr="00CB2138" w:rsidRDefault="00CB2138" w:rsidP="00CB2138">
            <w:pPr>
              <w:spacing w:before="0" w:line="240" w:lineRule="auto"/>
            </w:pPr>
          </w:p>
        </w:tc>
        <w:tc>
          <w:tcPr>
            <w:tcW w:w="5128" w:type="dxa"/>
          </w:tcPr>
          <w:p w:rsidR="00CB2138" w:rsidRDefault="00BF4384" w:rsidP="00BF4384">
            <w:pPr>
              <w:pStyle w:val="Akapitzlist"/>
              <w:numPr>
                <w:ilvl w:val="0"/>
                <w:numId w:val="8"/>
              </w:numPr>
              <w:spacing w:before="0" w:line="240" w:lineRule="auto"/>
            </w:pPr>
            <w:r w:rsidRPr="00BF4384">
              <w:rPr>
                <w:b/>
              </w:rPr>
              <w:t>o</w:t>
            </w:r>
            <w:r w:rsidR="00CB2138" w:rsidRPr="00BF4384">
              <w:rPr>
                <w:b/>
              </w:rPr>
              <w:t>soba bierna zawodowo (osoba przebywająca na urlopie wychowawczym, uczeń/student w trybie dziennym, emeryt, rencista),</w:t>
            </w:r>
            <w:r w:rsidR="00CB2138">
              <w:t xml:space="preserve"> w tym:</w:t>
            </w:r>
          </w:p>
          <w:p w:rsidR="00CB2138" w:rsidRDefault="00CB2138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osoba ucząca się</w:t>
            </w:r>
          </w:p>
          <w:p w:rsidR="00CB2138" w:rsidRDefault="00CB2138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osoba nie uczestnicząca w kształceniu lub szkoleniu</w:t>
            </w:r>
          </w:p>
          <w:p w:rsidR="00CB2138" w:rsidRDefault="00CB2138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inne</w:t>
            </w:r>
          </w:p>
          <w:p w:rsidR="00CB2138" w:rsidRPr="00CB2138" w:rsidRDefault="00CB2138" w:rsidP="00CB2138">
            <w:pPr>
              <w:spacing w:before="0" w:line="240" w:lineRule="auto"/>
            </w:pPr>
          </w:p>
        </w:tc>
      </w:tr>
      <w:tr w:rsidR="00CB2138" w:rsidRPr="00C74ADB" w:rsidTr="00BF4384">
        <w:trPr>
          <w:trHeight w:val="213"/>
        </w:trPr>
        <w:tc>
          <w:tcPr>
            <w:tcW w:w="657" w:type="dxa"/>
            <w:vMerge/>
          </w:tcPr>
          <w:p w:rsidR="00CB2138" w:rsidRPr="00CB2138" w:rsidRDefault="00CB2138" w:rsidP="00CB2138">
            <w:pPr>
              <w:spacing w:before="0" w:line="240" w:lineRule="auto"/>
            </w:pPr>
          </w:p>
        </w:tc>
        <w:tc>
          <w:tcPr>
            <w:tcW w:w="4275" w:type="dxa"/>
            <w:vMerge/>
          </w:tcPr>
          <w:p w:rsidR="00CB2138" w:rsidRPr="00CB2138" w:rsidRDefault="00CB2138" w:rsidP="00CB2138">
            <w:pPr>
              <w:spacing w:before="0" w:line="240" w:lineRule="auto"/>
            </w:pPr>
          </w:p>
        </w:tc>
        <w:tc>
          <w:tcPr>
            <w:tcW w:w="5128" w:type="dxa"/>
          </w:tcPr>
          <w:p w:rsidR="00CB2138" w:rsidRDefault="00BF4384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</w:t>
            </w:r>
            <w:r w:rsidR="00916AB7">
              <w:t xml:space="preserve"> </w:t>
            </w:r>
            <w:r w:rsidR="00916AB7" w:rsidRPr="00BF4384">
              <w:rPr>
                <w:b/>
              </w:rPr>
              <w:t>osoba pracująca (przebywająca na urlopie macierzyńskim lub rodzicielskim)</w:t>
            </w:r>
            <w:r w:rsidR="00916AB7">
              <w:t>, w tym:</w:t>
            </w:r>
          </w:p>
          <w:p w:rsidR="00916AB7" w:rsidRDefault="00916AB7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osoba pracująca w administracji rządowej</w:t>
            </w:r>
          </w:p>
          <w:p w:rsidR="00916AB7" w:rsidRDefault="00916AB7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osoba pracująca w administracji samorządowej</w:t>
            </w:r>
          </w:p>
          <w:p w:rsidR="00916AB7" w:rsidRDefault="00916AB7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osoba pracująca w MMŚP</w:t>
            </w:r>
          </w:p>
          <w:p w:rsidR="00916AB7" w:rsidRDefault="00916AB7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osoba pracująca w organizacji pozarządowej</w:t>
            </w:r>
          </w:p>
          <w:p w:rsidR="00916AB7" w:rsidRDefault="00916AB7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osoba pracująca na własny rachunek</w:t>
            </w:r>
          </w:p>
          <w:p w:rsidR="00916AB7" w:rsidRDefault="00916AB7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osoba pracująca w dużym przedsiębiorstwie</w:t>
            </w:r>
          </w:p>
          <w:p w:rsidR="00916AB7" w:rsidRDefault="00916AB7" w:rsidP="00BF4384">
            <w:pPr>
              <w:pStyle w:val="Akapitzlist"/>
              <w:numPr>
                <w:ilvl w:val="0"/>
                <w:numId w:val="6"/>
              </w:numPr>
              <w:spacing w:before="0" w:line="240" w:lineRule="auto"/>
            </w:pPr>
            <w:r>
              <w:t>- inne</w:t>
            </w:r>
          </w:p>
          <w:p w:rsidR="00916AB7" w:rsidRPr="00CB2138" w:rsidRDefault="00916AB7" w:rsidP="00CB2138">
            <w:pPr>
              <w:spacing w:before="0" w:line="240" w:lineRule="auto"/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2</w:t>
            </w:r>
            <w:r w:rsidR="008F7F52">
              <w:rPr>
                <w:rFonts w:cs="Arial"/>
                <w:sz w:val="20"/>
              </w:rPr>
              <w:t>3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Wykonywany zawód</w:t>
            </w:r>
          </w:p>
        </w:tc>
        <w:tc>
          <w:tcPr>
            <w:tcW w:w="5128" w:type="dxa"/>
          </w:tcPr>
          <w:p w:rsidR="00CD3152" w:rsidRPr="00BF4384" w:rsidRDefault="00916AB7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instruktor praktycznej nauki zawodu</w:t>
            </w:r>
          </w:p>
          <w:p w:rsidR="00916AB7" w:rsidRPr="00BF4384" w:rsidRDefault="00916AB7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nauczyciel kształcenia ogólnego</w:t>
            </w:r>
          </w:p>
          <w:p w:rsidR="00916AB7" w:rsidRPr="00BF4384" w:rsidRDefault="00916AB7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nauczyciel wychowania przedszkolnego</w:t>
            </w:r>
          </w:p>
          <w:p w:rsidR="00916AB7" w:rsidRPr="00BF4384" w:rsidRDefault="00916AB7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nauczyciel kształcenia zawodowego</w:t>
            </w:r>
          </w:p>
          <w:p w:rsidR="00916AB7" w:rsidRPr="00BF4384" w:rsidRDefault="00916AB7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pracownik instytucji systemu ochrony zdrowia</w:t>
            </w:r>
          </w:p>
          <w:p w:rsidR="00916AB7" w:rsidRPr="00BF4384" w:rsidRDefault="00916AB7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kluczowy pracownik instytucji pomocy i integracji społecznej</w:t>
            </w:r>
          </w:p>
          <w:p w:rsidR="00916AB7" w:rsidRPr="00BF4384" w:rsidRDefault="00916AB7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pracownik instytucji rynku pracy</w:t>
            </w:r>
          </w:p>
          <w:p w:rsidR="005D576A" w:rsidRPr="00BF4384" w:rsidRDefault="005D576A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pracownik instytucji szkolnictwa wyższego</w:t>
            </w:r>
          </w:p>
          <w:p w:rsidR="005D576A" w:rsidRPr="00BF4384" w:rsidRDefault="005D576A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pracownik instytucji systemu wsparcia rodziny i pieczy zastępczej</w:t>
            </w:r>
          </w:p>
          <w:p w:rsidR="005D576A" w:rsidRPr="00BF4384" w:rsidRDefault="005D576A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lastRenderedPageBreak/>
              <w:t>- pracownik ośrodka wsparcia ekonomii społecznej</w:t>
            </w:r>
          </w:p>
          <w:p w:rsidR="005D576A" w:rsidRPr="00BF4384" w:rsidRDefault="005D576A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pracownik poradni psychologiczno-pedagogicznej</w:t>
            </w:r>
          </w:p>
          <w:p w:rsidR="005D576A" w:rsidRPr="00BF4384" w:rsidRDefault="005D576A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rolnik</w:t>
            </w:r>
          </w:p>
          <w:p w:rsidR="005D576A" w:rsidRDefault="005D576A" w:rsidP="00BF4384">
            <w:pPr>
              <w:pStyle w:val="Akapitzlist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</w:rPr>
            </w:pPr>
            <w:r w:rsidRPr="00BF4384">
              <w:rPr>
                <w:rFonts w:cs="Arial"/>
                <w:sz w:val="20"/>
              </w:rPr>
              <w:t>- inne</w:t>
            </w:r>
          </w:p>
          <w:p w:rsidR="00BF4384" w:rsidRPr="00BF4384" w:rsidRDefault="00BF4384" w:rsidP="00BF4384">
            <w:pPr>
              <w:pStyle w:val="Akapitzlist"/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lastRenderedPageBreak/>
              <w:t>2</w:t>
            </w:r>
            <w:r w:rsidR="008F7F52">
              <w:rPr>
                <w:rFonts w:cs="Arial"/>
                <w:sz w:val="20"/>
              </w:rPr>
              <w:t>4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Zatrudniony w (miejsce zatrudnienia)</w:t>
            </w:r>
          </w:p>
        </w:tc>
        <w:tc>
          <w:tcPr>
            <w:tcW w:w="5128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2</w:t>
            </w:r>
            <w:r w:rsidR="008F7F52">
              <w:rPr>
                <w:rFonts w:cs="Arial"/>
                <w:sz w:val="20"/>
              </w:rPr>
              <w:t>5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Sytuacja osoby w momencie zakończenia udziału w projekcie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CD3152" w:rsidRPr="00C74ADB" w:rsidRDefault="00CD3152" w:rsidP="0047257F">
            <w:pPr>
              <w:spacing w:before="20" w:after="20"/>
              <w:jc w:val="center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2</w:t>
            </w:r>
            <w:r w:rsidR="008F7F52">
              <w:rPr>
                <w:rFonts w:cs="Arial"/>
                <w:sz w:val="20"/>
              </w:rPr>
              <w:t>6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Inne rezultaty dotyczące osób młodych(dotyczy IZM-Inicjatywy na rzecz Zatrudnienia Młodych)</w:t>
            </w:r>
          </w:p>
        </w:tc>
        <w:tc>
          <w:tcPr>
            <w:tcW w:w="5128" w:type="dxa"/>
            <w:shd w:val="clear" w:color="auto" w:fill="D9D9D9" w:themeFill="background1" w:themeFillShade="D9"/>
            <w:vAlign w:val="center"/>
          </w:tcPr>
          <w:p w:rsidR="00CD3152" w:rsidRPr="00C74ADB" w:rsidRDefault="00CD3152" w:rsidP="00EF5675">
            <w:pPr>
              <w:spacing w:before="20" w:after="20"/>
              <w:jc w:val="center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2</w:t>
            </w:r>
            <w:r w:rsidR="008F7F52">
              <w:rPr>
                <w:rFonts w:cs="Arial"/>
                <w:sz w:val="20"/>
              </w:rPr>
              <w:t>7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Zakończenie udziału osoby w projekcie zgodnie z zaplanowaną dla niej ścieżką uczestnictwa</w:t>
            </w:r>
          </w:p>
        </w:tc>
        <w:tc>
          <w:tcPr>
            <w:tcW w:w="5128" w:type="dxa"/>
            <w:shd w:val="clear" w:color="auto" w:fill="D9D9D9" w:themeFill="background1" w:themeFillShade="D9"/>
            <w:vAlign w:val="center"/>
          </w:tcPr>
          <w:p w:rsidR="00CD3152" w:rsidRPr="00C74ADB" w:rsidRDefault="00CD3152" w:rsidP="00EF5675">
            <w:pPr>
              <w:spacing w:before="20" w:after="20"/>
              <w:jc w:val="center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2</w:t>
            </w:r>
            <w:r w:rsidR="008F7F52">
              <w:rPr>
                <w:rFonts w:cs="Arial"/>
                <w:sz w:val="20"/>
              </w:rPr>
              <w:t>8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Rodzaj przyznanego wsparcia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CD3152" w:rsidRPr="00C74ADB" w:rsidRDefault="00CD3152" w:rsidP="00EF5675">
            <w:pPr>
              <w:spacing w:before="20" w:after="20"/>
              <w:jc w:val="center"/>
              <w:rPr>
                <w:rFonts w:cs="Arial"/>
                <w:sz w:val="20"/>
              </w:rPr>
            </w:pPr>
          </w:p>
        </w:tc>
      </w:tr>
      <w:tr w:rsidR="00EF5675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EF5675" w:rsidRPr="00C74ADB" w:rsidRDefault="008F7F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Data rozpoczęcia udziału we wsparciu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EF5675" w:rsidRDefault="00EF5675" w:rsidP="00EF5675">
            <w:pPr>
              <w:jc w:val="center"/>
            </w:pPr>
          </w:p>
        </w:tc>
      </w:tr>
      <w:tr w:rsidR="00EF5675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EF5675" w:rsidRPr="00C74ADB" w:rsidRDefault="00EF5675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0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Data zakończenia udziału we wsparciu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EF5675" w:rsidRDefault="00EF5675" w:rsidP="00EF5675">
            <w:pPr>
              <w:jc w:val="center"/>
            </w:pPr>
          </w:p>
        </w:tc>
      </w:tr>
      <w:tr w:rsidR="00EF5675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EF5675" w:rsidRPr="00C74ADB" w:rsidRDefault="00EF5675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1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Data założenia działalności gospodarczej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EF5675" w:rsidRDefault="00EF5675" w:rsidP="00EF5675">
            <w:pPr>
              <w:jc w:val="center"/>
            </w:pPr>
          </w:p>
        </w:tc>
      </w:tr>
      <w:tr w:rsidR="00CD3152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2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Kwota przyznanych środków na założenie działalności gospodarczej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CD3152" w:rsidRPr="00C74ADB" w:rsidRDefault="00CD3152" w:rsidP="00EF5675">
            <w:pPr>
              <w:spacing w:before="20" w:after="20"/>
              <w:jc w:val="center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3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PKD założonej działalności gospodarczej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:rsidR="00CD3152" w:rsidRPr="00C74ADB" w:rsidRDefault="00CD3152" w:rsidP="00EF5675">
            <w:pPr>
              <w:spacing w:before="20" w:after="20"/>
              <w:jc w:val="center"/>
              <w:rPr>
                <w:rFonts w:cs="Arial"/>
                <w:sz w:val="20"/>
              </w:rPr>
            </w:pPr>
          </w:p>
        </w:tc>
      </w:tr>
      <w:tr w:rsidR="00CD3152" w:rsidRPr="00C74ADB" w:rsidTr="00BF4384">
        <w:tc>
          <w:tcPr>
            <w:tcW w:w="657" w:type="dxa"/>
          </w:tcPr>
          <w:p w:rsidR="00CD3152" w:rsidRPr="00C74ADB" w:rsidRDefault="00CD3152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4</w:t>
            </w:r>
          </w:p>
        </w:tc>
        <w:tc>
          <w:tcPr>
            <w:tcW w:w="4275" w:type="dxa"/>
          </w:tcPr>
          <w:p w:rsidR="00CD3152" w:rsidRPr="00C74ADB" w:rsidRDefault="00CD3152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Osoba należąca do mniejszości narodowej lub etnicznej, migrant, osoba obcego pochodzenia</w:t>
            </w:r>
          </w:p>
        </w:tc>
        <w:tc>
          <w:tcPr>
            <w:tcW w:w="5128" w:type="dxa"/>
          </w:tcPr>
          <w:p w:rsidR="00CD3152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</w:t>
            </w:r>
          </w:p>
        </w:tc>
      </w:tr>
      <w:tr w:rsidR="00EF5675" w:rsidRPr="00C74ADB" w:rsidTr="00BF4384">
        <w:tc>
          <w:tcPr>
            <w:tcW w:w="657" w:type="dxa"/>
          </w:tcPr>
          <w:p w:rsidR="00EF5675" w:rsidRPr="00C74ADB" w:rsidRDefault="00EF5675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5</w:t>
            </w:r>
          </w:p>
        </w:tc>
        <w:tc>
          <w:tcPr>
            <w:tcW w:w="4275" w:type="dxa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Osoba bezdomna lub dotknięta wykluczeniem z dostępu do mieszkań</w:t>
            </w:r>
          </w:p>
        </w:tc>
        <w:tc>
          <w:tcPr>
            <w:tcW w:w="5128" w:type="dxa"/>
          </w:tcPr>
          <w:p w:rsidR="00EF5675" w:rsidRDefault="00EF5675">
            <w:r w:rsidRPr="00521694">
              <w:rPr>
                <w:rFonts w:cs="Arial"/>
                <w:sz w:val="20"/>
              </w:rPr>
              <w:t>*</w:t>
            </w:r>
          </w:p>
        </w:tc>
      </w:tr>
      <w:tr w:rsidR="00EF5675" w:rsidRPr="00C74ADB" w:rsidTr="00BF4384">
        <w:tc>
          <w:tcPr>
            <w:tcW w:w="657" w:type="dxa"/>
          </w:tcPr>
          <w:p w:rsidR="00EF5675" w:rsidRPr="00C74ADB" w:rsidRDefault="00EF5675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6</w:t>
            </w:r>
          </w:p>
        </w:tc>
        <w:tc>
          <w:tcPr>
            <w:tcW w:w="4275" w:type="dxa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Osoba z niepełnosprawnościami</w:t>
            </w:r>
          </w:p>
        </w:tc>
        <w:tc>
          <w:tcPr>
            <w:tcW w:w="5128" w:type="dxa"/>
          </w:tcPr>
          <w:p w:rsidR="00EF5675" w:rsidRDefault="00EF5675">
            <w:r w:rsidRPr="00521694">
              <w:rPr>
                <w:rFonts w:cs="Arial"/>
                <w:sz w:val="20"/>
              </w:rPr>
              <w:t>*</w:t>
            </w:r>
          </w:p>
        </w:tc>
      </w:tr>
      <w:tr w:rsidR="00EF5675" w:rsidRPr="00C74ADB" w:rsidTr="00BF4384">
        <w:tc>
          <w:tcPr>
            <w:tcW w:w="657" w:type="dxa"/>
          </w:tcPr>
          <w:p w:rsidR="00EF5675" w:rsidRPr="00C74ADB" w:rsidRDefault="00EF5675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7</w:t>
            </w:r>
          </w:p>
        </w:tc>
        <w:tc>
          <w:tcPr>
            <w:tcW w:w="4275" w:type="dxa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Osoba przebywająca w gospodarstwie domowym bez osób pracujących</w:t>
            </w:r>
          </w:p>
        </w:tc>
        <w:tc>
          <w:tcPr>
            <w:tcW w:w="5128" w:type="dxa"/>
          </w:tcPr>
          <w:p w:rsidR="00EF5675" w:rsidRDefault="00EF5675">
            <w:r w:rsidRPr="00521694">
              <w:rPr>
                <w:rFonts w:cs="Arial"/>
                <w:sz w:val="20"/>
              </w:rPr>
              <w:t>*</w:t>
            </w:r>
          </w:p>
        </w:tc>
      </w:tr>
      <w:tr w:rsidR="00EF5675" w:rsidRPr="00C74ADB" w:rsidTr="00BF4384">
        <w:tc>
          <w:tcPr>
            <w:tcW w:w="657" w:type="dxa"/>
          </w:tcPr>
          <w:p w:rsidR="00EF5675" w:rsidRPr="00C74ADB" w:rsidRDefault="00EF5675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3</w:t>
            </w:r>
            <w:r w:rsidR="008F7F52">
              <w:rPr>
                <w:rFonts w:cs="Arial"/>
                <w:sz w:val="20"/>
              </w:rPr>
              <w:t>8</w:t>
            </w:r>
          </w:p>
        </w:tc>
        <w:tc>
          <w:tcPr>
            <w:tcW w:w="4275" w:type="dxa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W tym: w gospodarstwie domowym z dziećmi pozostającymi na utrzymaniu</w:t>
            </w:r>
          </w:p>
        </w:tc>
        <w:tc>
          <w:tcPr>
            <w:tcW w:w="5128" w:type="dxa"/>
          </w:tcPr>
          <w:p w:rsidR="00EF5675" w:rsidRDefault="00EF5675">
            <w:r w:rsidRPr="00521694">
              <w:rPr>
                <w:rFonts w:cs="Arial"/>
                <w:sz w:val="20"/>
              </w:rPr>
              <w:t>*</w:t>
            </w:r>
          </w:p>
        </w:tc>
      </w:tr>
      <w:tr w:rsidR="00EF5675" w:rsidRPr="00C74ADB" w:rsidTr="00BF4384">
        <w:tc>
          <w:tcPr>
            <w:tcW w:w="657" w:type="dxa"/>
          </w:tcPr>
          <w:p w:rsidR="00EF5675" w:rsidRPr="00C74ADB" w:rsidRDefault="00EF5675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4</w:t>
            </w:r>
            <w:r w:rsidR="008F7F52">
              <w:rPr>
                <w:rFonts w:cs="Arial"/>
                <w:sz w:val="20"/>
              </w:rPr>
              <w:t>9</w:t>
            </w:r>
          </w:p>
        </w:tc>
        <w:tc>
          <w:tcPr>
            <w:tcW w:w="4275" w:type="dxa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5128" w:type="dxa"/>
          </w:tcPr>
          <w:p w:rsidR="00EF5675" w:rsidRDefault="00EF5675">
            <w:r w:rsidRPr="00521694">
              <w:rPr>
                <w:rFonts w:cs="Arial"/>
                <w:sz w:val="20"/>
              </w:rPr>
              <w:t>*</w:t>
            </w:r>
          </w:p>
        </w:tc>
      </w:tr>
      <w:tr w:rsidR="00EF5675" w:rsidRPr="00C74ADB" w:rsidTr="00BF4384">
        <w:tc>
          <w:tcPr>
            <w:tcW w:w="657" w:type="dxa"/>
          </w:tcPr>
          <w:p w:rsidR="00EF5675" w:rsidRPr="00C74ADB" w:rsidRDefault="00EF5675" w:rsidP="00F50FE7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lastRenderedPageBreak/>
              <w:t>4</w:t>
            </w:r>
            <w:r w:rsidR="008F7F52">
              <w:rPr>
                <w:rFonts w:cs="Arial"/>
                <w:sz w:val="20"/>
              </w:rPr>
              <w:t>0</w:t>
            </w:r>
          </w:p>
        </w:tc>
        <w:tc>
          <w:tcPr>
            <w:tcW w:w="4275" w:type="dxa"/>
          </w:tcPr>
          <w:p w:rsidR="00EF5675" w:rsidRPr="00C74ADB" w:rsidRDefault="00EF5675" w:rsidP="00F50FE7">
            <w:pPr>
              <w:spacing w:before="20" w:after="20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Osoba w innej niekorzystnej sytuacji społecznej(innej niż wymienione powyżej)</w:t>
            </w:r>
          </w:p>
        </w:tc>
        <w:tc>
          <w:tcPr>
            <w:tcW w:w="5128" w:type="dxa"/>
          </w:tcPr>
          <w:p w:rsidR="00EF5675" w:rsidRDefault="00EF5675">
            <w:r w:rsidRPr="00521694">
              <w:rPr>
                <w:rFonts w:cs="Arial"/>
                <w:sz w:val="20"/>
              </w:rPr>
              <w:t>*</w:t>
            </w:r>
          </w:p>
        </w:tc>
      </w:tr>
    </w:tbl>
    <w:p w:rsidR="00CD782F" w:rsidRDefault="002F140D" w:rsidP="00CD3152">
      <w:pPr>
        <w:spacing w:before="120" w:after="120"/>
        <w:rPr>
          <w:rFonts w:cs="Arial"/>
          <w:b/>
          <w:i/>
          <w:sz w:val="20"/>
        </w:rPr>
      </w:pPr>
      <w:r>
        <w:rPr>
          <w:rFonts w:cs="Arial"/>
          <w:i/>
          <w:sz w:val="20"/>
        </w:rPr>
        <w:t>*do wyboru</w:t>
      </w:r>
      <w:r w:rsidR="00EF5675" w:rsidRPr="002F140D">
        <w:rPr>
          <w:rFonts w:cs="Arial"/>
          <w:i/>
          <w:sz w:val="20"/>
        </w:rPr>
        <w:t xml:space="preserve"> to wpisać „</w:t>
      </w:r>
      <w:r w:rsidR="00EF5675" w:rsidRPr="002F140D">
        <w:rPr>
          <w:rFonts w:cs="Arial"/>
          <w:b/>
          <w:i/>
          <w:sz w:val="20"/>
        </w:rPr>
        <w:t>nie”</w:t>
      </w:r>
      <w:r w:rsidR="0093113C">
        <w:rPr>
          <w:rFonts w:cs="Arial"/>
          <w:b/>
          <w:i/>
          <w:sz w:val="20"/>
        </w:rPr>
        <w:t xml:space="preserve">, </w:t>
      </w:r>
      <w:r>
        <w:rPr>
          <w:rFonts w:cs="Arial"/>
          <w:b/>
          <w:i/>
          <w:sz w:val="20"/>
        </w:rPr>
        <w:t>„tak”</w:t>
      </w:r>
      <w:r w:rsidR="0093113C">
        <w:rPr>
          <w:rFonts w:cs="Arial"/>
          <w:b/>
          <w:i/>
          <w:sz w:val="20"/>
        </w:rPr>
        <w:t xml:space="preserve"> lub odmowa udzielenia informacji</w:t>
      </w:r>
      <w:r w:rsidR="003C07E1">
        <w:rPr>
          <w:rFonts w:cs="Arial"/>
          <w:b/>
          <w:i/>
          <w:sz w:val="20"/>
        </w:rPr>
        <w:t xml:space="preserve"> (tylko w poz. 35 i 37)</w:t>
      </w:r>
    </w:p>
    <w:p w:rsidR="005A2121" w:rsidRDefault="005A2121" w:rsidP="00CD3152">
      <w:pPr>
        <w:spacing w:before="120" w:after="120"/>
        <w:rPr>
          <w:rFonts w:cs="Arial"/>
          <w:b/>
          <w:i/>
          <w:sz w:val="20"/>
        </w:rPr>
      </w:pPr>
    </w:p>
    <w:p w:rsidR="005A2121" w:rsidRDefault="005A2121" w:rsidP="00CD3152">
      <w:pPr>
        <w:spacing w:before="120" w:after="120"/>
        <w:rPr>
          <w:rFonts w:cs="Arial"/>
          <w:b/>
          <w:i/>
          <w:sz w:val="20"/>
        </w:rPr>
      </w:pPr>
    </w:p>
    <w:p w:rsidR="005A2121" w:rsidRDefault="005A2121" w:rsidP="00CD3152">
      <w:pPr>
        <w:spacing w:before="120" w:after="120"/>
        <w:rPr>
          <w:rFonts w:cs="Arial"/>
          <w:b/>
          <w:i/>
          <w:sz w:val="20"/>
        </w:rPr>
      </w:pPr>
    </w:p>
    <w:p w:rsidR="005A2121" w:rsidRDefault="005A2121" w:rsidP="00CD3152">
      <w:pPr>
        <w:spacing w:before="120" w:after="120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…………………………………..</w:t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  <w:t>...............………………………………..</w:t>
      </w:r>
    </w:p>
    <w:p w:rsidR="005A2121" w:rsidRPr="005A2121" w:rsidRDefault="005A2121" w:rsidP="00CD3152">
      <w:pPr>
        <w:spacing w:before="120" w:after="120"/>
        <w:rPr>
          <w:rFonts w:cs="Arial"/>
          <w:i/>
          <w:sz w:val="20"/>
        </w:rPr>
      </w:pPr>
      <w:r w:rsidRPr="005A2121">
        <w:rPr>
          <w:rFonts w:cs="Arial"/>
          <w:i/>
          <w:sz w:val="20"/>
        </w:rPr>
        <w:t>Miejscowość, data</w:t>
      </w:r>
      <w:r w:rsidRPr="005A2121">
        <w:rPr>
          <w:rFonts w:cs="Arial"/>
          <w:i/>
          <w:sz w:val="20"/>
        </w:rPr>
        <w:tab/>
      </w:r>
      <w:r w:rsidRPr="005A2121">
        <w:rPr>
          <w:rFonts w:cs="Arial"/>
          <w:i/>
          <w:sz w:val="20"/>
        </w:rPr>
        <w:tab/>
      </w:r>
      <w:r w:rsidRPr="005A2121">
        <w:rPr>
          <w:rFonts w:cs="Arial"/>
          <w:i/>
          <w:sz w:val="20"/>
        </w:rPr>
        <w:tab/>
      </w:r>
      <w:r w:rsidRPr="005A2121">
        <w:rPr>
          <w:rFonts w:cs="Arial"/>
          <w:i/>
          <w:sz w:val="20"/>
        </w:rPr>
        <w:tab/>
      </w:r>
      <w:r w:rsidRPr="005A2121">
        <w:rPr>
          <w:rFonts w:cs="Arial"/>
          <w:i/>
          <w:sz w:val="20"/>
        </w:rPr>
        <w:tab/>
        <w:t>czytelny podpis (uczestnika projektu)</w:t>
      </w:r>
    </w:p>
    <w:sectPr w:rsidR="005A2121" w:rsidRPr="005A2121" w:rsidSect="005D57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4E" w:rsidRDefault="00691C4E">
      <w:r>
        <w:separator/>
      </w:r>
    </w:p>
  </w:endnote>
  <w:endnote w:type="continuationSeparator" w:id="0">
    <w:p w:rsidR="00691C4E" w:rsidRDefault="0069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57609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2F" w:rsidRDefault="00CD782F" w:rsidP="001811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4B0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D782F" w:rsidRDefault="00CD782F" w:rsidP="006D09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2F" w:rsidRDefault="00CD782F" w:rsidP="001811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4B0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D782F" w:rsidRDefault="00CD782F" w:rsidP="006D09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4E" w:rsidRDefault="00691C4E">
      <w:r>
        <w:separator/>
      </w:r>
    </w:p>
  </w:footnote>
  <w:footnote w:type="continuationSeparator" w:id="0">
    <w:p w:rsidR="00691C4E" w:rsidRDefault="0069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2F" w:rsidRDefault="00E5799C">
    <w:pPr>
      <w:pStyle w:val="Nagwek"/>
    </w:pPr>
    <w:r>
      <w:rPr>
        <w:noProof/>
      </w:rPr>
      <w:drawing>
        <wp:inline distT="0" distB="0" distL="0" distR="0" wp14:anchorId="6F5B1F5C" wp14:editId="15CEFB3E">
          <wp:extent cx="5759450" cy="63337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2F" w:rsidRPr="00E5799C" w:rsidRDefault="00E5799C" w:rsidP="00E5799C">
    <w:pPr>
      <w:pStyle w:val="Nagwek"/>
    </w:pPr>
    <w:r>
      <w:rPr>
        <w:noProof/>
      </w:rPr>
      <w:drawing>
        <wp:inline distT="0" distB="0" distL="0" distR="0">
          <wp:extent cx="5716520" cy="809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391E"/>
    <w:multiLevelType w:val="hybridMultilevel"/>
    <w:tmpl w:val="F92ED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7813"/>
    <w:multiLevelType w:val="hybridMultilevel"/>
    <w:tmpl w:val="80F25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D66C5"/>
    <w:multiLevelType w:val="hybridMultilevel"/>
    <w:tmpl w:val="D1729C06"/>
    <w:lvl w:ilvl="0" w:tplc="06FC38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F2AC6"/>
    <w:multiLevelType w:val="hybridMultilevel"/>
    <w:tmpl w:val="534CE440"/>
    <w:lvl w:ilvl="0" w:tplc="06FC3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0A33"/>
    <w:multiLevelType w:val="hybridMultilevel"/>
    <w:tmpl w:val="D6CE387A"/>
    <w:lvl w:ilvl="0" w:tplc="06FC38A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E95419"/>
    <w:multiLevelType w:val="hybridMultilevel"/>
    <w:tmpl w:val="7F0A2978"/>
    <w:lvl w:ilvl="0" w:tplc="06FC3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20892"/>
    <w:multiLevelType w:val="hybridMultilevel"/>
    <w:tmpl w:val="ECE473B4"/>
    <w:lvl w:ilvl="0" w:tplc="06FC3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C3747"/>
    <w:multiLevelType w:val="hybridMultilevel"/>
    <w:tmpl w:val="B2E81E1C"/>
    <w:lvl w:ilvl="0" w:tplc="09426B62">
      <w:start w:val="71"/>
      <w:numFmt w:val="bullet"/>
      <w:lvlText w:val=""/>
      <w:lvlJc w:val="left"/>
      <w:pPr>
        <w:ind w:left="1080" w:hanging="360"/>
      </w:pPr>
      <w:rPr>
        <w:rFonts w:ascii="Symbol" w:eastAsia="TTE1576090t00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B3AF8"/>
    <w:multiLevelType w:val="hybridMultilevel"/>
    <w:tmpl w:val="C02CF112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75"/>
    <w:rsid w:val="00011EB5"/>
    <w:rsid w:val="00073885"/>
    <w:rsid w:val="00073E99"/>
    <w:rsid w:val="0008091E"/>
    <w:rsid w:val="00090322"/>
    <w:rsid w:val="00097ABC"/>
    <w:rsid w:val="000A2A83"/>
    <w:rsid w:val="000E0B22"/>
    <w:rsid w:val="000F3375"/>
    <w:rsid w:val="00140F65"/>
    <w:rsid w:val="0018113E"/>
    <w:rsid w:val="00183C83"/>
    <w:rsid w:val="00191ECB"/>
    <w:rsid w:val="00192C16"/>
    <w:rsid w:val="0019368D"/>
    <w:rsid w:val="001A01C6"/>
    <w:rsid w:val="001B579B"/>
    <w:rsid w:val="001C0F68"/>
    <w:rsid w:val="001D13F1"/>
    <w:rsid w:val="002036F9"/>
    <w:rsid w:val="0021355E"/>
    <w:rsid w:val="00226538"/>
    <w:rsid w:val="00262EB6"/>
    <w:rsid w:val="00263B2C"/>
    <w:rsid w:val="00264031"/>
    <w:rsid w:val="0028392B"/>
    <w:rsid w:val="0029014A"/>
    <w:rsid w:val="002A2916"/>
    <w:rsid w:val="002B0C27"/>
    <w:rsid w:val="002B4143"/>
    <w:rsid w:val="002D15BE"/>
    <w:rsid w:val="002F140D"/>
    <w:rsid w:val="0031127D"/>
    <w:rsid w:val="003472BD"/>
    <w:rsid w:val="0038709F"/>
    <w:rsid w:val="00395747"/>
    <w:rsid w:val="003B52E3"/>
    <w:rsid w:val="003C07E1"/>
    <w:rsid w:val="00436255"/>
    <w:rsid w:val="00445351"/>
    <w:rsid w:val="004668F3"/>
    <w:rsid w:val="0047257F"/>
    <w:rsid w:val="00482A4D"/>
    <w:rsid w:val="00492B7C"/>
    <w:rsid w:val="00495E12"/>
    <w:rsid w:val="004A260B"/>
    <w:rsid w:val="004B2C01"/>
    <w:rsid w:val="004B6880"/>
    <w:rsid w:val="004E4D8B"/>
    <w:rsid w:val="004F58CB"/>
    <w:rsid w:val="005010A4"/>
    <w:rsid w:val="00514BE0"/>
    <w:rsid w:val="005235D5"/>
    <w:rsid w:val="00526436"/>
    <w:rsid w:val="00526A4B"/>
    <w:rsid w:val="00532214"/>
    <w:rsid w:val="00562FF3"/>
    <w:rsid w:val="00563C75"/>
    <w:rsid w:val="00564006"/>
    <w:rsid w:val="005765A3"/>
    <w:rsid w:val="0058569E"/>
    <w:rsid w:val="005A2121"/>
    <w:rsid w:val="005D576A"/>
    <w:rsid w:val="005E5988"/>
    <w:rsid w:val="005F4697"/>
    <w:rsid w:val="006064B4"/>
    <w:rsid w:val="0061660D"/>
    <w:rsid w:val="00634744"/>
    <w:rsid w:val="00644E4B"/>
    <w:rsid w:val="00647C0F"/>
    <w:rsid w:val="00691C4E"/>
    <w:rsid w:val="006A5B3F"/>
    <w:rsid w:val="006D0928"/>
    <w:rsid w:val="006D5720"/>
    <w:rsid w:val="006F220A"/>
    <w:rsid w:val="0072167A"/>
    <w:rsid w:val="007426B5"/>
    <w:rsid w:val="00783174"/>
    <w:rsid w:val="007958A1"/>
    <w:rsid w:val="00796335"/>
    <w:rsid w:val="007B11CC"/>
    <w:rsid w:val="007E22E1"/>
    <w:rsid w:val="00802D58"/>
    <w:rsid w:val="00803710"/>
    <w:rsid w:val="00813314"/>
    <w:rsid w:val="00813B60"/>
    <w:rsid w:val="00826222"/>
    <w:rsid w:val="00827518"/>
    <w:rsid w:val="00866F9A"/>
    <w:rsid w:val="00884089"/>
    <w:rsid w:val="00895230"/>
    <w:rsid w:val="0089621E"/>
    <w:rsid w:val="008A1CAB"/>
    <w:rsid w:val="008C1790"/>
    <w:rsid w:val="008D1BD6"/>
    <w:rsid w:val="008D55B0"/>
    <w:rsid w:val="008E4B02"/>
    <w:rsid w:val="008F7F52"/>
    <w:rsid w:val="00916AB7"/>
    <w:rsid w:val="00924EEF"/>
    <w:rsid w:val="009278A7"/>
    <w:rsid w:val="0093113C"/>
    <w:rsid w:val="00946E80"/>
    <w:rsid w:val="00982263"/>
    <w:rsid w:val="00991E0D"/>
    <w:rsid w:val="009D63FA"/>
    <w:rsid w:val="00A4326A"/>
    <w:rsid w:val="00A43A73"/>
    <w:rsid w:val="00AA06A3"/>
    <w:rsid w:val="00AB6CFA"/>
    <w:rsid w:val="00AC46B4"/>
    <w:rsid w:val="00AE403B"/>
    <w:rsid w:val="00B015F1"/>
    <w:rsid w:val="00B01718"/>
    <w:rsid w:val="00B24D26"/>
    <w:rsid w:val="00B9233D"/>
    <w:rsid w:val="00BA0922"/>
    <w:rsid w:val="00BC7F22"/>
    <w:rsid w:val="00BF4384"/>
    <w:rsid w:val="00C03DE6"/>
    <w:rsid w:val="00C070DD"/>
    <w:rsid w:val="00C33029"/>
    <w:rsid w:val="00C37D60"/>
    <w:rsid w:val="00C74ADB"/>
    <w:rsid w:val="00C940ED"/>
    <w:rsid w:val="00CB2138"/>
    <w:rsid w:val="00CC7200"/>
    <w:rsid w:val="00CD3152"/>
    <w:rsid w:val="00CD782F"/>
    <w:rsid w:val="00CF19D3"/>
    <w:rsid w:val="00D07D08"/>
    <w:rsid w:val="00D72463"/>
    <w:rsid w:val="00DA5A3F"/>
    <w:rsid w:val="00DA7F43"/>
    <w:rsid w:val="00DB487C"/>
    <w:rsid w:val="00E120FB"/>
    <w:rsid w:val="00E56F74"/>
    <w:rsid w:val="00E5799C"/>
    <w:rsid w:val="00E7074C"/>
    <w:rsid w:val="00EB0760"/>
    <w:rsid w:val="00EC4B0B"/>
    <w:rsid w:val="00EF223B"/>
    <w:rsid w:val="00EF5675"/>
    <w:rsid w:val="00EF7F9A"/>
    <w:rsid w:val="00F14CCB"/>
    <w:rsid w:val="00F36AA0"/>
    <w:rsid w:val="00F50FE7"/>
    <w:rsid w:val="00F649C6"/>
    <w:rsid w:val="00FA1B7A"/>
    <w:rsid w:val="00FE42FC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8404F8-92AA-460A-B889-4DEBA38E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375"/>
    <w:pPr>
      <w:spacing w:before="200" w:line="320" w:lineRule="atLeast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95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21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436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7421"/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36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7421"/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uiPriority w:val="99"/>
    <w:rsid w:val="00436255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7421"/>
    <w:rPr>
      <w:rFonts w:ascii="Arial" w:hAnsi="Arial"/>
      <w:szCs w:val="20"/>
    </w:rPr>
  </w:style>
  <w:style w:type="paragraph" w:styleId="Tytu">
    <w:name w:val="Title"/>
    <w:basedOn w:val="Normalny"/>
    <w:link w:val="TytuZnak"/>
    <w:uiPriority w:val="99"/>
    <w:qFormat/>
    <w:rsid w:val="005F4697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574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924EEF"/>
    <w:pPr>
      <w:spacing w:before="200" w:line="32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02D5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21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802D58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6D092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6B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6B4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6B4"/>
    <w:rPr>
      <w:rFonts w:ascii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A01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1C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B4D0-F436-4842-9B62-908FCA63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Ja, niżej podpisana/y …………(imię i nazwisko)……… oświadczam, iż niezalegam z opłacaniem składek na ubezpieczenia społeczne i zdrowotne oraz innych należności wymaganych odrębnymi ustawami</vt:lpstr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Ja, niżej podpisana/y …………(imię i nazwisko)……… oświadczam, iż niezalegam z opłacaniem składek na ubezpieczenia społeczne i zdrowotne oraz innych należności wymaganych odrębnymi ustawami</dc:title>
  <dc:creator>wanda.nowotarska</dc:creator>
  <cp:lastModifiedBy>HP</cp:lastModifiedBy>
  <cp:revision>8</cp:revision>
  <cp:lastPrinted>2018-04-24T07:29:00Z</cp:lastPrinted>
  <dcterms:created xsi:type="dcterms:W3CDTF">2018-02-26T14:47:00Z</dcterms:created>
  <dcterms:modified xsi:type="dcterms:W3CDTF">2018-04-24T07:39:00Z</dcterms:modified>
</cp:coreProperties>
</file>